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FFAB" w14:textId="1108322E" w:rsidR="00250664" w:rsidRPr="001D32D6" w:rsidRDefault="00250664" w:rsidP="001D32D6">
      <w:pPr>
        <w:rPr>
          <w:rFonts w:ascii="Arial" w:hAnsi="Arial" w:cs="Arial"/>
          <w:sz w:val="24"/>
          <w:szCs w:val="22"/>
        </w:rPr>
      </w:pPr>
      <w:r w:rsidRPr="001D32D6">
        <w:rPr>
          <w:rFonts w:ascii="Arial" w:hAnsi="Arial" w:cs="Arial"/>
          <w:sz w:val="24"/>
          <w:szCs w:val="22"/>
        </w:rPr>
        <w:t xml:space="preserve">Please refer to the </w:t>
      </w:r>
      <w:hyperlink r:id="rId7" w:history="1">
        <w:r w:rsidRPr="00C40B5C">
          <w:rPr>
            <w:rStyle w:val="Hyperlink"/>
            <w:rFonts w:ascii="Arial" w:hAnsi="Arial" w:cs="Arial"/>
            <w:sz w:val="24"/>
            <w:szCs w:val="22"/>
          </w:rPr>
          <w:t>Family Leave Policy</w:t>
        </w:r>
      </w:hyperlink>
      <w:r w:rsidRPr="001D32D6">
        <w:rPr>
          <w:rFonts w:ascii="Arial" w:hAnsi="Arial" w:cs="Arial"/>
          <w:sz w:val="24"/>
          <w:szCs w:val="22"/>
        </w:rPr>
        <w:t xml:space="preserve"> </w:t>
      </w:r>
      <w:r w:rsidR="001D32D6" w:rsidRPr="001D32D6">
        <w:rPr>
          <w:rFonts w:ascii="Arial" w:hAnsi="Arial" w:cs="Arial"/>
          <w:sz w:val="24"/>
          <w:szCs w:val="22"/>
        </w:rPr>
        <w:t xml:space="preserve">and discuss with your manager </w:t>
      </w:r>
      <w:r w:rsidRPr="001D32D6">
        <w:rPr>
          <w:rFonts w:ascii="Arial" w:hAnsi="Arial" w:cs="Arial"/>
          <w:sz w:val="24"/>
          <w:szCs w:val="22"/>
        </w:rPr>
        <w:t>before completing this form.</w:t>
      </w:r>
    </w:p>
    <w:p w14:paraId="05133252" w14:textId="77777777" w:rsidR="00250664" w:rsidRPr="00AE3E77" w:rsidRDefault="00250664" w:rsidP="00250664">
      <w:pPr>
        <w:pStyle w:val="NoSpacing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7E162E" w14:textId="77777777" w:rsidR="00250664" w:rsidRDefault="00250664" w:rsidP="00250664">
      <w:pPr>
        <w:rPr>
          <w:rFonts w:ascii="Arial" w:hAnsi="Arial" w:cs="Arial"/>
          <w:sz w:val="24"/>
          <w:szCs w:val="24"/>
        </w:rPr>
      </w:pPr>
      <w:r w:rsidRPr="00AE3E77">
        <w:rPr>
          <w:rFonts w:ascii="Arial" w:hAnsi="Arial" w:cs="Arial"/>
          <w:sz w:val="24"/>
          <w:szCs w:val="24"/>
        </w:rPr>
        <w:t>You should complete this form if you wish to vary a previously approved period of shared parental leave.</w:t>
      </w:r>
    </w:p>
    <w:p w14:paraId="1C25CADD" w14:textId="77777777" w:rsidR="00AE3E77" w:rsidRPr="00AE3E77" w:rsidRDefault="00AE3E77" w:rsidP="00250664">
      <w:pPr>
        <w:rPr>
          <w:rFonts w:ascii="Arial" w:hAnsi="Arial" w:cs="Arial"/>
          <w:sz w:val="24"/>
          <w:szCs w:val="24"/>
        </w:rPr>
      </w:pPr>
    </w:p>
    <w:p w14:paraId="70E44631" w14:textId="77777777" w:rsidR="00250664" w:rsidRPr="00AE3E77" w:rsidRDefault="00250664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3E77">
        <w:rPr>
          <w:rFonts w:ascii="Arial" w:hAnsi="Arial" w:cs="Arial"/>
          <w:sz w:val="24"/>
          <w:szCs w:val="24"/>
        </w:rPr>
        <w:t xml:space="preserve">You must have previously submitted a </w:t>
      </w:r>
      <w:r w:rsidRPr="00AE3E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Booking Notice for Shared Parental Leave</w:t>
      </w:r>
      <w:r w:rsidR="00AE3E77" w:rsidRPr="00AE3E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AE3E77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have had your eligibility for shared parental leave confirmed.</w:t>
      </w:r>
    </w:p>
    <w:p w14:paraId="0065B1B4" w14:textId="77777777" w:rsidR="00250664" w:rsidRPr="00AE3E77" w:rsidRDefault="00250664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25"/>
        <w:gridCol w:w="2354"/>
        <w:gridCol w:w="2354"/>
        <w:gridCol w:w="2354"/>
      </w:tblGrid>
      <w:tr w:rsidR="00C40B5C" w:rsidRPr="00AE3E77" w14:paraId="3C9946B0" w14:textId="6059105D" w:rsidTr="00C40B5C">
        <w:tc>
          <w:tcPr>
            <w:tcW w:w="2225" w:type="dxa"/>
          </w:tcPr>
          <w:p w14:paraId="585EE915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E3E7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Name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C20A84A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4" w:type="dxa"/>
          </w:tcPr>
          <w:p w14:paraId="1BE5090F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4" w:type="dxa"/>
          </w:tcPr>
          <w:p w14:paraId="275B9C34" w14:textId="77777777" w:rsidR="00C40B5C" w:rsidRPr="00AE3E77" w:rsidRDefault="00C40B5C" w:rsidP="00C40B5C">
            <w:pP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3E7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Employee No: </w:t>
            </w:r>
          </w:p>
          <w:p w14:paraId="1DFDA2B7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4" w:type="dxa"/>
          </w:tcPr>
          <w:p w14:paraId="53D5B2F3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0B5C" w:rsidRPr="00AE3E77" w14:paraId="3578BEA6" w14:textId="53002042" w:rsidTr="00C40B5C">
        <w:tc>
          <w:tcPr>
            <w:tcW w:w="2225" w:type="dxa"/>
          </w:tcPr>
          <w:p w14:paraId="630E43FB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E3E7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Name of Partner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552ECD2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4" w:type="dxa"/>
          </w:tcPr>
          <w:p w14:paraId="4953F8B3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4" w:type="dxa"/>
          </w:tcPr>
          <w:p w14:paraId="117D6AE2" w14:textId="77777777" w:rsidR="00C40B5C" w:rsidRDefault="00C40B5C" w:rsidP="00C40B5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Partner’s employee No. </w:t>
            </w:r>
          </w:p>
          <w:p w14:paraId="1E4080A2" w14:textId="137A23FD" w:rsidR="00C40B5C" w:rsidRPr="00AE3E77" w:rsidRDefault="00C40B5C" w:rsidP="00C40B5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employed by Falkirk Council)</w:t>
            </w:r>
          </w:p>
        </w:tc>
        <w:tc>
          <w:tcPr>
            <w:tcW w:w="2354" w:type="dxa"/>
          </w:tcPr>
          <w:p w14:paraId="46E2750B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F0940F3" w14:textId="77777777" w:rsidR="00250664" w:rsidRPr="00AE3E77" w:rsidRDefault="00250664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0D5F67" w14:textId="77777777" w:rsidR="00250664" w:rsidRPr="001D32D6" w:rsidRDefault="00250664" w:rsidP="0025066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D32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Request to Vary Previously Requested Parental Leave / Pay Dates</w:t>
      </w:r>
    </w:p>
    <w:p w14:paraId="3911C3F1" w14:textId="77777777" w:rsidR="00250664" w:rsidRPr="00AE3E77" w:rsidRDefault="00250664" w:rsidP="0025066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10"/>
        <w:gridCol w:w="6870"/>
      </w:tblGrid>
      <w:tr w:rsidR="00C40B5C" w:rsidRPr="00AE3E77" w14:paraId="53E85746" w14:textId="77777777" w:rsidTr="00C40B5C">
        <w:tc>
          <w:tcPr>
            <w:tcW w:w="2310" w:type="dxa"/>
          </w:tcPr>
          <w:p w14:paraId="7996C000" w14:textId="77777777" w:rsidR="00C40B5C" w:rsidRPr="001D32D6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D32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Previously Approved Start date </w:t>
            </w:r>
          </w:p>
        </w:tc>
        <w:tc>
          <w:tcPr>
            <w:tcW w:w="6870" w:type="dxa"/>
          </w:tcPr>
          <w:p w14:paraId="2750BCD5" w14:textId="450116E4" w:rsidR="00C40B5C" w:rsidRPr="001D32D6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0B5C" w:rsidRPr="00AE3E77" w14:paraId="51C46FD7" w14:textId="77777777" w:rsidTr="00C40B5C">
        <w:tc>
          <w:tcPr>
            <w:tcW w:w="2310" w:type="dxa"/>
          </w:tcPr>
          <w:p w14:paraId="3AE40118" w14:textId="55D80BE2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D32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Previously Approved End date</w:t>
            </w:r>
          </w:p>
        </w:tc>
        <w:tc>
          <w:tcPr>
            <w:tcW w:w="6870" w:type="dxa"/>
          </w:tcPr>
          <w:p w14:paraId="580ACC2F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0B5C" w:rsidRPr="00AE3E77" w14:paraId="51F4F4BE" w14:textId="77777777" w:rsidTr="00C40B5C">
        <w:tc>
          <w:tcPr>
            <w:tcW w:w="2310" w:type="dxa"/>
          </w:tcPr>
          <w:p w14:paraId="48CC87D9" w14:textId="77777777" w:rsidR="00C40B5C" w:rsidRPr="001D32D6" w:rsidRDefault="00C40B5C" w:rsidP="00C40B5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D32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Detail the change you would like to request</w:t>
            </w:r>
          </w:p>
          <w:p w14:paraId="342AB643" w14:textId="672F24A5" w:rsidR="00C40B5C" w:rsidRPr="00AE3E77" w:rsidRDefault="00C40B5C" w:rsidP="00C40B5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D32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(Including start and end dates)</w:t>
            </w:r>
          </w:p>
        </w:tc>
        <w:tc>
          <w:tcPr>
            <w:tcW w:w="6870" w:type="dxa"/>
          </w:tcPr>
          <w:p w14:paraId="659EEF98" w14:textId="77777777" w:rsidR="00C40B5C" w:rsidRPr="00AE3E77" w:rsidRDefault="00C40B5C" w:rsidP="009F37E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8AFF9B4" w14:textId="77777777" w:rsidR="00250664" w:rsidRPr="00AE3E77" w:rsidRDefault="00250664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20B72F1" w14:textId="169DC2E8" w:rsidR="00250664" w:rsidRDefault="00250664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3E77">
        <w:rPr>
          <w:rFonts w:ascii="Arial" w:hAnsi="Arial" w:cs="Arial"/>
          <w:color w:val="000000"/>
          <w:sz w:val="24"/>
          <w:szCs w:val="24"/>
          <w:shd w:val="clear" w:color="auto" w:fill="FFFFFF"/>
        </w:rPr>
        <w:t>We confirm that we agree to the request as per the variation outlined above.</w:t>
      </w:r>
    </w:p>
    <w:p w14:paraId="7335E2F1" w14:textId="77777777" w:rsidR="00C40B5C" w:rsidRPr="001D32D6" w:rsidRDefault="00C40B5C" w:rsidP="00C40B5C">
      <w:pPr>
        <w:rPr>
          <w:rFonts w:ascii="Arial" w:hAnsi="Arial" w:cs="Arial"/>
          <w:sz w:val="24"/>
        </w:rPr>
      </w:pPr>
      <w:r w:rsidRPr="001D32D6">
        <w:rPr>
          <w:rFonts w:ascii="Arial" w:hAnsi="Arial" w:cs="Arial"/>
          <w:sz w:val="24"/>
        </w:rPr>
        <w:t>Employee Signature:</w:t>
      </w:r>
    </w:p>
    <w:p w14:paraId="3D4B0683" w14:textId="1510A206" w:rsidR="00C40B5C" w:rsidRDefault="00C40B5C" w:rsidP="00250664">
      <w:pPr>
        <w:rPr>
          <w:rFonts w:ascii="Arial" w:hAnsi="Arial" w:cs="Arial"/>
          <w:sz w:val="24"/>
        </w:rPr>
      </w:pPr>
      <w:r w:rsidRPr="001D32D6">
        <w:rPr>
          <w:rFonts w:ascii="Arial" w:hAnsi="Arial" w:cs="Arial"/>
          <w:sz w:val="24"/>
        </w:rPr>
        <w:t>Date:</w:t>
      </w:r>
    </w:p>
    <w:p w14:paraId="3A24748F" w14:textId="77777777" w:rsidR="00C40B5C" w:rsidRPr="00AE3E77" w:rsidRDefault="00C40B5C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BE3EF33" w14:textId="77777777" w:rsidR="00C40B5C" w:rsidRPr="001D32D6" w:rsidRDefault="00C40B5C" w:rsidP="00C40B5C">
      <w:pPr>
        <w:rPr>
          <w:rFonts w:ascii="Arial" w:hAnsi="Arial" w:cs="Arial"/>
          <w:sz w:val="24"/>
        </w:rPr>
      </w:pPr>
      <w:r w:rsidRPr="001D32D6">
        <w:rPr>
          <w:rFonts w:ascii="Arial" w:hAnsi="Arial" w:cs="Arial"/>
          <w:sz w:val="24"/>
        </w:rPr>
        <w:t>Employee’s Partner Signature:</w:t>
      </w:r>
    </w:p>
    <w:p w14:paraId="5C454777" w14:textId="7623C65E" w:rsidR="00250664" w:rsidRDefault="00C40B5C" w:rsidP="00250664">
      <w:pPr>
        <w:rPr>
          <w:rFonts w:ascii="Arial" w:hAnsi="Arial" w:cs="Arial"/>
          <w:sz w:val="24"/>
        </w:rPr>
      </w:pPr>
      <w:r w:rsidRPr="001D32D6">
        <w:rPr>
          <w:rFonts w:ascii="Arial" w:hAnsi="Arial" w:cs="Arial"/>
          <w:sz w:val="24"/>
        </w:rPr>
        <w:t>Date:</w:t>
      </w:r>
    </w:p>
    <w:p w14:paraId="557E0519" w14:textId="5E968126" w:rsidR="00C40B5C" w:rsidRDefault="00C40B5C" w:rsidP="00250664">
      <w:pPr>
        <w:rPr>
          <w:rFonts w:ascii="Arial" w:hAnsi="Arial" w:cs="Arial"/>
          <w:color w:val="000000"/>
          <w:sz w:val="24"/>
          <w:shd w:val="clear" w:color="auto" w:fill="FFFFFF"/>
        </w:rPr>
      </w:pPr>
    </w:p>
    <w:p w14:paraId="4EE56C51" w14:textId="77777777" w:rsidR="00C40B5C" w:rsidRPr="00AE3E77" w:rsidRDefault="00C40B5C" w:rsidP="002506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3552FC5" w14:textId="77777777" w:rsidR="00250664" w:rsidRDefault="00250664" w:rsidP="002D307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250664" w:rsidSect="002E140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07" w:right="1418" w:bottom="907" w:left="1418" w:header="284" w:footer="73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6AF0" w14:textId="77777777" w:rsidR="00421E58" w:rsidRDefault="008A1857">
      <w:r>
        <w:separator/>
      </w:r>
    </w:p>
  </w:endnote>
  <w:endnote w:type="continuationSeparator" w:id="0">
    <w:p w14:paraId="4A685F57" w14:textId="77777777" w:rsidR="00421E58" w:rsidRDefault="008A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09C8" w14:textId="77777777" w:rsidR="00BF18D2" w:rsidRDefault="002506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0560F7E1" w14:textId="77777777" w:rsidR="00BF18D2" w:rsidRDefault="00C4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34BA" w14:textId="77777777" w:rsidR="00BF18D2" w:rsidRDefault="002506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0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4EB397" w14:textId="77777777" w:rsidR="00BF18D2" w:rsidRDefault="00250664">
    <w:pPr>
      <w:pStyle w:val="Footer"/>
    </w:pPr>
    <w:r>
      <w:rPr>
        <w:snapToGrid w:val="0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7FB1" w14:textId="77777777" w:rsidR="00AE3E77" w:rsidRPr="00AB4C7E" w:rsidRDefault="00AE3E77" w:rsidP="00AE3E77">
    <w:pPr>
      <w:jc w:val="center"/>
      <w:rPr>
        <w:rFonts w:ascii="Arial" w:hAnsi="Arial" w:cs="Arial"/>
        <w:position w:val="6"/>
      </w:rPr>
    </w:pPr>
    <w:r w:rsidRPr="00AB4C7E">
      <w:rPr>
        <w:rFonts w:ascii="Arial" w:hAnsi="Arial" w:cs="Arial"/>
        <w:position w:val="6"/>
      </w:rPr>
      <w:t>Privacy Statement</w:t>
    </w:r>
  </w:p>
  <w:p w14:paraId="2EEA73DB" w14:textId="77777777" w:rsidR="00AE3E77" w:rsidRPr="00AB4C7E" w:rsidRDefault="00AE3E77" w:rsidP="00AE3E77">
    <w:pPr>
      <w:numPr>
        <w:ilvl w:val="0"/>
        <w:numId w:val="9"/>
      </w:numPr>
      <w:rPr>
        <w:rFonts w:ascii="Arial" w:hAnsi="Arial" w:cs="Arial"/>
      </w:rPr>
    </w:pPr>
    <w:r w:rsidRPr="00AB4C7E">
      <w:rPr>
        <w:rFonts w:ascii="Arial" w:hAnsi="Arial" w:cs="Arial"/>
      </w:rPr>
      <w:t>The Council processes your information in accordance with data protection legislation.</w:t>
    </w:r>
  </w:p>
  <w:p w14:paraId="736B6821" w14:textId="77777777" w:rsidR="00AE3E77" w:rsidRPr="00AB4C7E" w:rsidRDefault="00AE3E77" w:rsidP="00AE3E77">
    <w:pPr>
      <w:numPr>
        <w:ilvl w:val="0"/>
        <w:numId w:val="9"/>
      </w:numPr>
      <w:rPr>
        <w:rFonts w:ascii="Arial" w:hAnsi="Arial" w:cs="Arial"/>
      </w:rPr>
    </w:pPr>
    <w:r w:rsidRPr="00AB4C7E">
      <w:rPr>
        <w:rFonts w:ascii="Arial" w:hAnsi="Arial" w:cs="Arial"/>
      </w:rPr>
      <w:t xml:space="preserve">We use this for </w:t>
    </w:r>
    <w:r>
      <w:rPr>
        <w:rFonts w:ascii="Arial" w:hAnsi="Arial" w:cs="Arial"/>
      </w:rPr>
      <w:t xml:space="preserve">shared parental </w:t>
    </w:r>
    <w:r w:rsidRPr="00AB4C7E">
      <w:rPr>
        <w:rFonts w:ascii="Arial" w:hAnsi="Arial" w:cs="Arial"/>
      </w:rPr>
      <w:t>leave and pay purposes and keep it for 7 years after you leave unless your post requires a PVG membership where we keep it for 25 years after you leave</w:t>
    </w:r>
  </w:p>
  <w:p w14:paraId="7A86B671" w14:textId="77777777" w:rsidR="00AE3E77" w:rsidRPr="00AB4C7E" w:rsidRDefault="00AE3E77" w:rsidP="00AE3E77">
    <w:pPr>
      <w:numPr>
        <w:ilvl w:val="0"/>
        <w:numId w:val="9"/>
      </w:numPr>
      <w:rPr>
        <w:rFonts w:ascii="Arial" w:hAnsi="Arial" w:cs="Arial"/>
      </w:rPr>
    </w:pPr>
    <w:r w:rsidRPr="00AB4C7E">
      <w:rPr>
        <w:rFonts w:ascii="Arial" w:hAnsi="Arial" w:cs="Arial"/>
      </w:rPr>
      <w:t>We also use this for monitoring and recording purposes</w:t>
    </w:r>
  </w:p>
  <w:p w14:paraId="1D120204" w14:textId="77777777" w:rsidR="00AE3E77" w:rsidRPr="00DE4998" w:rsidRDefault="00AE3E77" w:rsidP="00AE3E77">
    <w:pPr>
      <w:numPr>
        <w:ilvl w:val="0"/>
        <w:numId w:val="9"/>
      </w:numPr>
    </w:pPr>
    <w:r w:rsidRPr="00AB4C7E">
      <w:rPr>
        <w:rFonts w:ascii="Arial" w:hAnsi="Arial" w:cs="Arial"/>
      </w:rPr>
      <w:t xml:space="preserve">You can find full details here </w:t>
    </w:r>
    <w:hyperlink r:id="rId1" w:history="1">
      <w:r w:rsidR="00DE4998" w:rsidRPr="00024849">
        <w:rPr>
          <w:rStyle w:val="Hyperlink"/>
          <w:rFonts w:ascii="Arial" w:hAnsi="Arial" w:cs="Arial"/>
        </w:rPr>
        <w:t>www.falkirk.gov.uk/privacy</w:t>
      </w:r>
    </w:hyperlink>
  </w:p>
  <w:p w14:paraId="56E41BC2" w14:textId="77777777" w:rsidR="00DE4998" w:rsidRPr="00AB4C7E" w:rsidRDefault="00DE4998" w:rsidP="00DE4998"/>
  <w:p w14:paraId="0809C62F" w14:textId="77777777" w:rsidR="00AE3E77" w:rsidRDefault="00AE3E77">
    <w:pPr>
      <w:pStyle w:val="Footer"/>
    </w:pPr>
  </w:p>
  <w:p w14:paraId="7A04B158" w14:textId="77777777" w:rsidR="00AE3E77" w:rsidRDefault="00AE3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96D2" w14:textId="77777777" w:rsidR="00421E58" w:rsidRDefault="008A1857">
      <w:r>
        <w:separator/>
      </w:r>
    </w:p>
  </w:footnote>
  <w:footnote w:type="continuationSeparator" w:id="0">
    <w:p w14:paraId="3D302F65" w14:textId="77777777" w:rsidR="00421E58" w:rsidRDefault="008A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F8D2" w14:textId="77777777" w:rsidR="00AE3E77" w:rsidRPr="004B3080" w:rsidRDefault="00AE3E77" w:rsidP="00AE3E77">
    <w:pPr>
      <w:jc w:val="center"/>
      <w:rPr>
        <w:rFonts w:ascii="Arial" w:hAnsi="Arial" w:cs="Arial"/>
        <w:b/>
        <w:color w:val="000000"/>
        <w:sz w:val="28"/>
        <w:szCs w:val="28"/>
        <w:shd w:val="clear" w:color="auto" w:fill="FFFFFF"/>
      </w:rPr>
    </w:pPr>
    <w:r w:rsidRPr="004B3080">
      <w:rPr>
        <w:rFonts w:ascii="Arial" w:hAnsi="Arial" w:cs="Arial"/>
        <w:b/>
        <w:color w:val="000000"/>
        <w:sz w:val="28"/>
        <w:szCs w:val="28"/>
        <w:shd w:val="clear" w:color="auto" w:fill="FFFFFF"/>
      </w:rPr>
      <w:t>Falkirk Council</w:t>
    </w:r>
  </w:p>
  <w:p w14:paraId="0BBE7C90" w14:textId="77777777" w:rsidR="00AE3E77" w:rsidRPr="004B3080" w:rsidRDefault="00AE3E77" w:rsidP="00AE3E77">
    <w:pPr>
      <w:jc w:val="center"/>
      <w:rPr>
        <w:rFonts w:ascii="Arial" w:hAnsi="Arial" w:cs="Arial"/>
        <w:b/>
        <w:color w:val="000000"/>
        <w:sz w:val="28"/>
        <w:szCs w:val="28"/>
        <w:shd w:val="clear" w:color="auto" w:fill="FFFFFF"/>
      </w:rPr>
    </w:pPr>
    <w:r w:rsidRPr="004B3080">
      <w:rPr>
        <w:rFonts w:ascii="Arial" w:hAnsi="Arial" w:cs="Arial"/>
        <w:b/>
        <w:color w:val="000000"/>
        <w:sz w:val="28"/>
        <w:szCs w:val="28"/>
        <w:shd w:val="clear" w:color="auto" w:fill="FFFFFF"/>
      </w:rPr>
      <w:t>Notice to vary a period of Shared Parental Leave</w:t>
    </w:r>
  </w:p>
  <w:p w14:paraId="25BD65EC" w14:textId="77777777" w:rsidR="00AE3E77" w:rsidRDefault="00AE3E77">
    <w:pPr>
      <w:pStyle w:val="Header"/>
    </w:pPr>
  </w:p>
  <w:p w14:paraId="6DFBDEC1" w14:textId="77777777" w:rsidR="00AE3E77" w:rsidRDefault="00AE3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4B3"/>
    <w:multiLevelType w:val="singleLevel"/>
    <w:tmpl w:val="B5062DD2"/>
    <w:lvl w:ilvl="0">
      <w:numFmt w:val="bullet"/>
      <w:lvlText w:val=""/>
      <w:lvlJc w:val="left"/>
      <w:pPr>
        <w:tabs>
          <w:tab w:val="num" w:pos="720"/>
        </w:tabs>
        <w:ind w:left="720" w:hanging="720"/>
      </w:pPr>
      <w:rPr>
        <w:rFonts w:ascii="MS Outlook" w:hAnsi="MS Outlook" w:hint="default"/>
      </w:rPr>
    </w:lvl>
  </w:abstractNum>
  <w:abstractNum w:abstractNumId="1" w15:restartNumberingAfterBreak="0">
    <w:nsid w:val="120D21A3"/>
    <w:multiLevelType w:val="hybridMultilevel"/>
    <w:tmpl w:val="58A64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7DD3"/>
    <w:multiLevelType w:val="hybridMultilevel"/>
    <w:tmpl w:val="54244204"/>
    <w:lvl w:ilvl="0" w:tplc="32F8C8DE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1454"/>
    <w:multiLevelType w:val="hybridMultilevel"/>
    <w:tmpl w:val="ACCA37D6"/>
    <w:lvl w:ilvl="0" w:tplc="32F8C8DE">
      <w:numFmt w:val="bullet"/>
      <w:lvlText w:val="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6A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465A07"/>
    <w:multiLevelType w:val="hybridMultilevel"/>
    <w:tmpl w:val="1090C598"/>
    <w:lvl w:ilvl="0" w:tplc="E318CC6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71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664"/>
    <w:rsid w:val="000F2291"/>
    <w:rsid w:val="001038FE"/>
    <w:rsid w:val="001D32D6"/>
    <w:rsid w:val="00250664"/>
    <w:rsid w:val="002D3071"/>
    <w:rsid w:val="00337586"/>
    <w:rsid w:val="00421E58"/>
    <w:rsid w:val="0043377E"/>
    <w:rsid w:val="004B3080"/>
    <w:rsid w:val="0054394F"/>
    <w:rsid w:val="00794322"/>
    <w:rsid w:val="008A1857"/>
    <w:rsid w:val="00AE3E77"/>
    <w:rsid w:val="00C40B5C"/>
    <w:rsid w:val="00D078DF"/>
    <w:rsid w:val="00D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9436"/>
  <w15:docId w15:val="{ACCA12BE-6C3C-4325-84D2-FBD6A9E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250664"/>
    <w:pPr>
      <w:keepNext/>
      <w:jc w:val="center"/>
      <w:outlineLvl w:val="0"/>
    </w:pPr>
    <w:rPr>
      <w:b/>
      <w:sz w:val="7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664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250664"/>
  </w:style>
  <w:style w:type="paragraph" w:styleId="BodyText2">
    <w:name w:val="Body Text 2"/>
    <w:basedOn w:val="Normal"/>
    <w:link w:val="BodyText2Char"/>
    <w:rsid w:val="00250664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25066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NormalWeb">
    <w:name w:val="Normal (Web)"/>
    <w:basedOn w:val="Normal"/>
    <w:rsid w:val="00250664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Spacing">
    <w:name w:val="No Spacing"/>
    <w:uiPriority w:val="1"/>
    <w:qFormat/>
    <w:rsid w:val="0025066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50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77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E49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B5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40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lkirk.gov.uk/employees/policies/family-leav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99525-4F5F-48DE-B4CA-1134F3C522D7}"/>
</file>

<file path=customXml/itemProps2.xml><?xml version="1.0" encoding="utf-8"?>
<ds:datastoreItem xmlns:ds="http://schemas.openxmlformats.org/officeDocument/2006/customXml" ds:itemID="{60149D68-8C3D-4E82-AAA2-A93F5323D398}"/>
</file>

<file path=customXml/itemProps3.xml><?xml version="1.0" encoding="utf-8"?>
<ds:datastoreItem xmlns:ds="http://schemas.openxmlformats.org/officeDocument/2006/customXml" ds:itemID="{EA80D8E6-5647-4516-B4DE-1643DBBFA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 Haston</cp:lastModifiedBy>
  <cp:revision>2</cp:revision>
  <dcterms:created xsi:type="dcterms:W3CDTF">2022-06-24T14:19:00Z</dcterms:created>
  <dcterms:modified xsi:type="dcterms:W3CDTF">2022-06-24T14:19:00Z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